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9F" w:rsidRDefault="00665481" w:rsidP="009B6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8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9B6603"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ВОСПИТАТЕЛЕЙ </w:t>
      </w:r>
      <w:r w:rsidRPr="00665481">
        <w:rPr>
          <w:rFonts w:ascii="Times New Roman" w:hAnsi="Times New Roman" w:cs="Times New Roman"/>
          <w:b/>
          <w:sz w:val="28"/>
          <w:szCs w:val="28"/>
        </w:rPr>
        <w:t>НА 201</w:t>
      </w:r>
      <w:r w:rsidR="003C7345">
        <w:rPr>
          <w:rFonts w:ascii="Times New Roman" w:hAnsi="Times New Roman" w:cs="Times New Roman"/>
          <w:b/>
          <w:sz w:val="28"/>
          <w:szCs w:val="28"/>
        </w:rPr>
        <w:t>7</w:t>
      </w:r>
      <w:r w:rsidRPr="00665481">
        <w:rPr>
          <w:rFonts w:ascii="Times New Roman" w:hAnsi="Times New Roman" w:cs="Times New Roman"/>
          <w:b/>
          <w:sz w:val="28"/>
          <w:szCs w:val="28"/>
        </w:rPr>
        <w:t>-201</w:t>
      </w:r>
      <w:r w:rsidR="003C7345">
        <w:rPr>
          <w:rFonts w:ascii="Times New Roman" w:hAnsi="Times New Roman" w:cs="Times New Roman"/>
          <w:b/>
          <w:sz w:val="28"/>
          <w:szCs w:val="28"/>
        </w:rPr>
        <w:t>8</w:t>
      </w:r>
      <w:r w:rsidRPr="00665481">
        <w:rPr>
          <w:rFonts w:ascii="Times New Roman" w:hAnsi="Times New Roman" w:cs="Times New Roman"/>
          <w:b/>
          <w:sz w:val="28"/>
          <w:szCs w:val="28"/>
        </w:rPr>
        <w:t xml:space="preserve"> УЧ</w:t>
      </w:r>
      <w:proofErr w:type="gramStart"/>
      <w:r w:rsidRPr="0066548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65481">
        <w:rPr>
          <w:rFonts w:ascii="Times New Roman" w:hAnsi="Times New Roman" w:cs="Times New Roman"/>
          <w:b/>
          <w:sz w:val="28"/>
          <w:szCs w:val="28"/>
        </w:rPr>
        <w:t>ОД</w:t>
      </w:r>
    </w:p>
    <w:p w:rsidR="009B6603" w:rsidRDefault="009B6603" w:rsidP="009B6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481" w:rsidRDefault="00665481" w:rsidP="00665481">
      <w:pPr>
        <w:rPr>
          <w:rFonts w:ascii="Times New Roman" w:hAnsi="Times New Roman" w:cs="Times New Roman"/>
          <w:sz w:val="28"/>
          <w:szCs w:val="28"/>
        </w:rPr>
      </w:pPr>
      <w:r w:rsidRPr="00665481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1">
        <w:rPr>
          <w:rFonts w:ascii="Times New Roman" w:hAnsi="Times New Roman" w:cs="Times New Roman"/>
          <w:sz w:val="28"/>
          <w:szCs w:val="28"/>
        </w:rPr>
        <w:t>«</w:t>
      </w:r>
      <w:r w:rsidR="009B6603">
        <w:rPr>
          <w:rFonts w:ascii="Times New Roman" w:hAnsi="Times New Roman" w:cs="Times New Roman"/>
          <w:sz w:val="28"/>
          <w:szCs w:val="28"/>
        </w:rPr>
        <w:t xml:space="preserve">Использование современных </w:t>
      </w:r>
      <w:proofErr w:type="spellStart"/>
      <w:r w:rsidR="009B660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B6603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8B2F85">
        <w:rPr>
          <w:rFonts w:ascii="Times New Roman" w:hAnsi="Times New Roman" w:cs="Times New Roman"/>
          <w:sz w:val="28"/>
          <w:szCs w:val="28"/>
        </w:rPr>
        <w:t>в различных видах деятельности дошкольников</w:t>
      </w:r>
      <w:bookmarkStart w:id="0" w:name="_GoBack"/>
      <w:bookmarkEnd w:id="0"/>
      <w:r w:rsidRPr="00665481">
        <w:rPr>
          <w:rFonts w:ascii="Times New Roman" w:hAnsi="Times New Roman" w:cs="Times New Roman"/>
          <w:sz w:val="28"/>
          <w:szCs w:val="28"/>
        </w:rPr>
        <w:t>».</w:t>
      </w:r>
    </w:p>
    <w:p w:rsidR="00665481" w:rsidRDefault="00665481" w:rsidP="00665481">
      <w:pPr>
        <w:rPr>
          <w:rFonts w:ascii="Times New Roman" w:hAnsi="Times New Roman" w:cs="Times New Roman"/>
          <w:sz w:val="28"/>
          <w:szCs w:val="28"/>
        </w:rPr>
      </w:pPr>
      <w:r w:rsidRPr="0066548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603">
        <w:rPr>
          <w:rFonts w:ascii="Times New Roman" w:hAnsi="Times New Roman" w:cs="Times New Roman"/>
          <w:sz w:val="28"/>
          <w:szCs w:val="28"/>
        </w:rPr>
        <w:t>модернизация физкультурно-оздоровительной работы в ДОУ.</w:t>
      </w:r>
    </w:p>
    <w:p w:rsidR="00665481" w:rsidRDefault="00665481" w:rsidP="00665481">
      <w:pPr>
        <w:rPr>
          <w:rFonts w:ascii="Times New Roman" w:hAnsi="Times New Roman" w:cs="Times New Roman"/>
          <w:sz w:val="28"/>
          <w:szCs w:val="28"/>
        </w:rPr>
      </w:pPr>
      <w:r w:rsidRPr="0066548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481" w:rsidRDefault="009B6603" w:rsidP="0066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воспитателей с современными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 (ЗСТ).</w:t>
      </w:r>
    </w:p>
    <w:p w:rsidR="00665481" w:rsidRDefault="009B6603" w:rsidP="0066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педагогов использовать ЗСТ в своей деятельности</w:t>
      </w:r>
      <w:r w:rsidR="00665481">
        <w:rPr>
          <w:rFonts w:ascii="Times New Roman" w:hAnsi="Times New Roman" w:cs="Times New Roman"/>
          <w:sz w:val="28"/>
          <w:szCs w:val="28"/>
        </w:rPr>
        <w:t>.</w:t>
      </w:r>
    </w:p>
    <w:p w:rsidR="00665481" w:rsidRDefault="00665481" w:rsidP="0066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9B6603">
        <w:rPr>
          <w:rFonts w:ascii="Times New Roman" w:hAnsi="Times New Roman" w:cs="Times New Roman"/>
          <w:sz w:val="28"/>
          <w:szCs w:val="28"/>
        </w:rPr>
        <w:t xml:space="preserve">методическую и практическую </w:t>
      </w: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9B6603">
        <w:rPr>
          <w:rFonts w:ascii="Times New Roman" w:hAnsi="Times New Roman" w:cs="Times New Roman"/>
          <w:sz w:val="28"/>
          <w:szCs w:val="28"/>
        </w:rPr>
        <w:t>в организации совместной деятельности педагогов с детьми.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2892"/>
        <w:gridCol w:w="3678"/>
        <w:gridCol w:w="2383"/>
      </w:tblGrid>
      <w:tr w:rsidR="00665481" w:rsidRPr="00AC216C" w:rsidTr="00DD72E7">
        <w:tc>
          <w:tcPr>
            <w:tcW w:w="618" w:type="dxa"/>
          </w:tcPr>
          <w:p w:rsidR="00665481" w:rsidRPr="00AC216C" w:rsidRDefault="00AC216C" w:rsidP="00AC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2" w:type="dxa"/>
          </w:tcPr>
          <w:p w:rsidR="00665481" w:rsidRPr="00AC216C" w:rsidRDefault="009D4990" w:rsidP="00AC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3678" w:type="dxa"/>
          </w:tcPr>
          <w:p w:rsidR="00665481" w:rsidRPr="00AC216C" w:rsidRDefault="009D4990" w:rsidP="00AC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83" w:type="dxa"/>
          </w:tcPr>
          <w:p w:rsidR="00665481" w:rsidRPr="00AC216C" w:rsidRDefault="00AC216C" w:rsidP="00AC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65481" w:rsidTr="00DD72E7">
        <w:tc>
          <w:tcPr>
            <w:tcW w:w="618" w:type="dxa"/>
          </w:tcPr>
          <w:p w:rsidR="00665481" w:rsidRDefault="00AC216C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</w:tcPr>
          <w:p w:rsidR="00AC216C" w:rsidRPr="00DD72E7" w:rsidRDefault="009D4990" w:rsidP="006654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2E7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1.</w:t>
            </w:r>
          </w:p>
          <w:p w:rsidR="009D4990" w:rsidRDefault="009D4990" w:rsidP="00C10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МО педагогов на 201</w:t>
            </w:r>
            <w:r w:rsidR="00C10A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10A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77F" w:rsidRDefault="00E3377F" w:rsidP="008B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воспитателей с планом работы МО на 201</w:t>
            </w:r>
            <w:r w:rsidR="008B2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B2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DD72E7" w:rsidRDefault="00DD72E7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81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05E" w:rsidRDefault="00DD005E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481" w:rsidTr="00DD72E7">
        <w:tc>
          <w:tcPr>
            <w:tcW w:w="618" w:type="dxa"/>
          </w:tcPr>
          <w:p w:rsidR="00665481" w:rsidRDefault="00041CB5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2" w:type="dxa"/>
          </w:tcPr>
          <w:p w:rsidR="00DD005E" w:rsidRPr="00DD72E7" w:rsidRDefault="00DD005E" w:rsidP="00DD00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2E7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2.</w:t>
            </w:r>
          </w:p>
          <w:p w:rsidR="00665481" w:rsidRDefault="00DD005E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обзор ЗСТ.</w:t>
            </w:r>
          </w:p>
        </w:tc>
        <w:tc>
          <w:tcPr>
            <w:tcW w:w="3678" w:type="dxa"/>
          </w:tcPr>
          <w:p w:rsidR="00665481" w:rsidRDefault="00665481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05E" w:rsidRDefault="00DD005E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Доклад: «Современные ЗСТ».</w:t>
            </w:r>
          </w:p>
          <w:p w:rsidR="00DD005E" w:rsidRDefault="00DD005E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05E" w:rsidRDefault="00DD005E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  <w:r w:rsidR="00DD72E7">
              <w:rPr>
                <w:rFonts w:ascii="Times New Roman" w:hAnsi="Times New Roman" w:cs="Times New Roman"/>
                <w:sz w:val="28"/>
                <w:szCs w:val="28"/>
              </w:rPr>
              <w:t>описать одну любую технологию и создать по ней картотеку.</w:t>
            </w:r>
          </w:p>
        </w:tc>
        <w:tc>
          <w:tcPr>
            <w:tcW w:w="2383" w:type="dxa"/>
          </w:tcPr>
          <w:p w:rsidR="00DD72E7" w:rsidRDefault="00DD72E7" w:rsidP="00DD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E7" w:rsidRDefault="00DD72E7" w:rsidP="00DD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665481" w:rsidRDefault="00665481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481" w:rsidTr="00DD72E7">
        <w:tc>
          <w:tcPr>
            <w:tcW w:w="618" w:type="dxa"/>
          </w:tcPr>
          <w:p w:rsidR="00665481" w:rsidRDefault="00041CB5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2" w:type="dxa"/>
          </w:tcPr>
          <w:p w:rsidR="00DD72E7" w:rsidRPr="00DD72E7" w:rsidRDefault="00DD72E7" w:rsidP="00DD7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2E7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3.</w:t>
            </w:r>
          </w:p>
          <w:p w:rsidR="005E3486" w:rsidRDefault="00DD72E7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ЗСТ на двигательную активность дошкольников.</w:t>
            </w:r>
          </w:p>
        </w:tc>
        <w:tc>
          <w:tcPr>
            <w:tcW w:w="3678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E7" w:rsidRDefault="00DD72E7" w:rsidP="00DD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из опыта работы: «Использование современных ЗСТ для повышения двигательной активности детей дошкольного возраста».</w:t>
            </w:r>
          </w:p>
        </w:tc>
        <w:tc>
          <w:tcPr>
            <w:tcW w:w="2383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DD72E7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6" w:rsidTr="00DD72E7">
        <w:tc>
          <w:tcPr>
            <w:tcW w:w="618" w:type="dxa"/>
          </w:tcPr>
          <w:p w:rsidR="005E3486" w:rsidRDefault="005E3486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2" w:type="dxa"/>
          </w:tcPr>
          <w:p w:rsidR="00DD72E7" w:rsidRPr="00DD72E7" w:rsidRDefault="00DD72E7" w:rsidP="00DD7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2E7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4.</w:t>
            </w:r>
          </w:p>
          <w:p w:rsidR="005E3486" w:rsidRDefault="00DD72E7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по обмену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ЗСТ я использую в своей практике».</w:t>
            </w:r>
          </w:p>
        </w:tc>
        <w:tc>
          <w:tcPr>
            <w:tcW w:w="3678" w:type="dxa"/>
          </w:tcPr>
          <w:p w:rsidR="005E3486" w:rsidRDefault="005E3486" w:rsidP="00BC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E7" w:rsidRDefault="00DD72E7" w:rsidP="00BC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по обмену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ЗСТ я использую в своей практике».</w:t>
            </w:r>
          </w:p>
          <w:p w:rsidR="00DD72E7" w:rsidRDefault="00DD72E7" w:rsidP="00BC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E7" w:rsidRDefault="00DD72E7" w:rsidP="00BC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задание: подготовить открытый показ по выбранной технологии.</w:t>
            </w:r>
          </w:p>
        </w:tc>
        <w:tc>
          <w:tcPr>
            <w:tcW w:w="2383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E7" w:rsidRDefault="00DD72E7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86" w:rsidTr="00DD72E7">
        <w:tc>
          <w:tcPr>
            <w:tcW w:w="618" w:type="dxa"/>
          </w:tcPr>
          <w:p w:rsidR="005E3486" w:rsidRDefault="005E3486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92" w:type="dxa"/>
          </w:tcPr>
          <w:p w:rsidR="00DD72E7" w:rsidRPr="00DD72E7" w:rsidRDefault="00DD72E7" w:rsidP="00DD72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2E7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5.</w:t>
            </w:r>
          </w:p>
          <w:p w:rsidR="005E3486" w:rsidRDefault="00EF3D1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ЗСТ в нашем ДОУ.</w:t>
            </w:r>
          </w:p>
        </w:tc>
        <w:tc>
          <w:tcPr>
            <w:tcW w:w="3678" w:type="dxa"/>
          </w:tcPr>
          <w:p w:rsidR="005E3486" w:rsidRDefault="005E3486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1C" w:rsidRDefault="00EF3D1C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показы и их анализ.</w:t>
            </w:r>
          </w:p>
          <w:p w:rsidR="00EF3D1C" w:rsidRDefault="00EF3D1C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работы.</w:t>
            </w:r>
          </w:p>
          <w:p w:rsidR="00EF3D1C" w:rsidRDefault="00EF3D1C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</w:t>
            </w:r>
          </w:p>
          <w:p w:rsidR="00EF3D1C" w:rsidRDefault="00EF3D1C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1C" w:rsidRDefault="00EF3D1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</w:tbl>
    <w:p w:rsidR="00665481" w:rsidRPr="00665481" w:rsidRDefault="00665481" w:rsidP="00665481">
      <w:pPr>
        <w:rPr>
          <w:rFonts w:ascii="Times New Roman" w:hAnsi="Times New Roman" w:cs="Times New Roman"/>
          <w:sz w:val="28"/>
          <w:szCs w:val="28"/>
        </w:rPr>
      </w:pPr>
    </w:p>
    <w:sectPr w:rsidR="00665481" w:rsidRPr="0066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0E5A"/>
    <w:multiLevelType w:val="hybridMultilevel"/>
    <w:tmpl w:val="9DB4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81"/>
    <w:rsid w:val="00041CB5"/>
    <w:rsid w:val="003C7345"/>
    <w:rsid w:val="004769DA"/>
    <w:rsid w:val="005E3486"/>
    <w:rsid w:val="00665481"/>
    <w:rsid w:val="00810938"/>
    <w:rsid w:val="008A47B8"/>
    <w:rsid w:val="008B2F85"/>
    <w:rsid w:val="009B6603"/>
    <w:rsid w:val="009C3BD6"/>
    <w:rsid w:val="009C5619"/>
    <w:rsid w:val="009D4990"/>
    <w:rsid w:val="00A9429F"/>
    <w:rsid w:val="00AC216C"/>
    <w:rsid w:val="00C10A19"/>
    <w:rsid w:val="00DD005E"/>
    <w:rsid w:val="00DD72E7"/>
    <w:rsid w:val="00E3377F"/>
    <w:rsid w:val="00E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81"/>
    <w:pPr>
      <w:ind w:left="720"/>
      <w:contextualSpacing/>
    </w:pPr>
  </w:style>
  <w:style w:type="table" w:styleId="a4">
    <w:name w:val="Table Grid"/>
    <w:basedOn w:val="a1"/>
    <w:uiPriority w:val="59"/>
    <w:rsid w:val="00665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81"/>
    <w:pPr>
      <w:ind w:left="720"/>
      <w:contextualSpacing/>
    </w:pPr>
  </w:style>
  <w:style w:type="table" w:styleId="a4">
    <w:name w:val="Table Grid"/>
    <w:basedOn w:val="a1"/>
    <w:uiPriority w:val="59"/>
    <w:rsid w:val="00665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kesha</cp:lastModifiedBy>
  <cp:revision>3</cp:revision>
  <dcterms:created xsi:type="dcterms:W3CDTF">2017-09-23T15:45:00Z</dcterms:created>
  <dcterms:modified xsi:type="dcterms:W3CDTF">2017-09-23T19:11:00Z</dcterms:modified>
</cp:coreProperties>
</file>